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0F65" w14:textId="57D56246" w:rsidR="00E257CE" w:rsidRPr="00305AF2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14:paraId="69577CCA" w14:textId="77777777" w:rsidR="00E257CE" w:rsidRPr="00305AF2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137B8">
        <w:rPr>
          <w:rFonts w:ascii="GHEA Grapalat" w:hAnsi="GHEA Grapalat" w:cs="Sylfaen"/>
          <w:b/>
          <w:sz w:val="20"/>
          <w:lang w:val="ru-RU"/>
        </w:rPr>
        <w:t>ОБЪЯВЛЕНИЕ</w:t>
      </w:r>
    </w:p>
    <w:p w14:paraId="5C5B4F30" w14:textId="77777777" w:rsidR="00E257CE" w:rsidRPr="00305AF2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137B8">
        <w:rPr>
          <w:rFonts w:ascii="GHEA Grapalat" w:hAnsi="GHEA Grapalat" w:cs="Sylfaen"/>
          <w:b/>
          <w:sz w:val="20"/>
          <w:lang w:val="ru-RU"/>
        </w:rPr>
        <w:t>объявление процедуры покупки невыполненной</w:t>
      </w:r>
    </w:p>
    <w:p w14:paraId="35F9BD4E" w14:textId="77777777" w:rsidR="00E257CE" w:rsidRPr="00305AF2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48E01D25" w14:textId="77777777" w:rsidR="00E257CE" w:rsidRPr="00305AF2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8CAFD0A" w14:textId="4610A067" w:rsidR="00E257CE" w:rsidRPr="00305AF2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137B8">
        <w:rPr>
          <w:rFonts w:ascii="GHEA Grapalat" w:hAnsi="GHEA Grapalat"/>
          <w:b w:val="0"/>
          <w:sz w:val="20"/>
          <w:lang w:val="ru-RU"/>
        </w:rPr>
        <w:t xml:space="preserve">Пароль процедуры </w:t>
      </w:r>
      <w:r w:rsidR="009D7DEC" w:rsidRPr="004137B8">
        <w:rPr>
          <w:rFonts w:ascii="GHEA Grapalat" w:hAnsi="GHEA Grapalat" w:cs="Sylfaen"/>
          <w:sz w:val="20"/>
          <w:lang w:val="ru-RU"/>
        </w:rPr>
        <w:t>— «</w:t>
      </w:r>
      <w:r w:rsidR="004A318A">
        <w:rPr>
          <w:rFonts w:ascii="GHEA Grapalat" w:hAnsi="GHEA Grapalat"/>
          <w:b w:val="0"/>
          <w:sz w:val="20"/>
        </w:rPr>
        <w:t>GARTMAK</w:t>
      </w:r>
      <w:r w:rsidR="004A318A" w:rsidRPr="004137B8">
        <w:rPr>
          <w:rFonts w:ascii="GHEA Grapalat" w:hAnsi="GHEA Grapalat"/>
          <w:b w:val="0"/>
          <w:sz w:val="20"/>
          <w:lang w:val="ru-RU"/>
        </w:rPr>
        <w:t>-</w:t>
      </w:r>
      <w:r w:rsidR="004A318A">
        <w:rPr>
          <w:rFonts w:ascii="GHEA Grapalat" w:hAnsi="GHEA Grapalat"/>
          <w:b w:val="0"/>
          <w:sz w:val="20"/>
        </w:rPr>
        <w:t>GHSGB</w:t>
      </w:r>
      <w:r w:rsidR="004A318A" w:rsidRPr="004137B8">
        <w:rPr>
          <w:rFonts w:ascii="GHEA Grapalat" w:hAnsi="GHEA Grapalat"/>
          <w:b w:val="0"/>
          <w:sz w:val="20"/>
          <w:lang w:val="ru-RU"/>
        </w:rPr>
        <w:t>-2026/02»</w:t>
      </w:r>
    </w:p>
    <w:p w14:paraId="7E5A5859" w14:textId="77777777" w:rsidR="00E257CE" w:rsidRPr="00305AF2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AFC47DD" w14:textId="5385EBC9" w:rsidR="00E257CE" w:rsidRPr="00305AF2" w:rsidRDefault="004137B8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«Центра региональной образовательной психологической поддержки Вагаршапата» ГНКО</w:t>
      </w:r>
      <w:r w:rsidR="007F287D" w:rsidRPr="004137B8">
        <w:rPr>
          <w:rFonts w:ascii="GHEA Grapalat" w:hAnsi="GHEA Grapalat" w:cs="Sylfaen"/>
          <w:sz w:val="20"/>
          <w:lang w:val="ru-RU"/>
        </w:rPr>
        <w:t xml:space="preserve"> представляет ниже </w:t>
      </w:r>
      <w:r w:rsidR="009D7DEC" w:rsidRPr="004137B8">
        <w:rPr>
          <w:rFonts w:ascii="GHEA Grapalat" w:hAnsi="GHEA Grapalat" w:cs="Sylfaen"/>
          <w:b/>
          <w:sz w:val="20"/>
          <w:lang w:val="ru-RU"/>
        </w:rPr>
        <w:t xml:space="preserve"> </w:t>
      </w:r>
      <w:r w:rsidR="00E257CE" w:rsidRPr="004137B8">
        <w:rPr>
          <w:rFonts w:ascii="GHEA Grapalat" w:hAnsi="GHEA Grapalat" w:cs="Sylfaen"/>
          <w:sz w:val="20"/>
          <w:lang w:val="ru-RU"/>
        </w:rPr>
        <w:t xml:space="preserve"> информацию о процедуре покупки для приобретения услуг аренды автомобиля для своих нужд: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0"/>
        <w:gridCol w:w="1986"/>
        <w:gridCol w:w="2628"/>
        <w:gridCol w:w="2399"/>
        <w:gridCol w:w="1979"/>
      </w:tblGrid>
      <w:tr w:rsidR="00305AF2" w:rsidRPr="004137B8" w14:paraId="5F1C6212" w14:textId="77777777" w:rsidTr="00BD32CD">
        <w:trPr>
          <w:trHeight w:val="626"/>
          <w:jc w:val="center"/>
        </w:trPr>
        <w:tc>
          <w:tcPr>
            <w:tcW w:w="1505" w:type="dxa"/>
            <w:vAlign w:val="center"/>
          </w:tcPr>
          <w:p w14:paraId="6B5DDB19" w14:textId="77777777" w:rsidR="00E257CE" w:rsidRPr="00305AF2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Для</w:t>
            </w:r>
            <w:proofErr w:type="spellEnd"/>
            <w:r w:rsidRPr="00305AF2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распределения</w:t>
            </w:r>
            <w:proofErr w:type="spellEnd"/>
          </w:p>
        </w:tc>
        <w:tc>
          <w:tcPr>
            <w:tcW w:w="2018" w:type="dxa"/>
            <w:vAlign w:val="center"/>
          </w:tcPr>
          <w:p w14:paraId="0AAB4AFE" w14:textId="77777777" w:rsidR="00E257CE" w:rsidRPr="00305AF2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Краткое</w:t>
            </w:r>
            <w:proofErr w:type="spellEnd"/>
            <w:r w:rsidRPr="00305AF2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описание</w:t>
            </w:r>
            <w:proofErr w:type="spellEnd"/>
            <w:r w:rsidRPr="00305AF2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объекта</w:t>
            </w:r>
            <w:proofErr w:type="spellEnd"/>
            <w:r w:rsidRPr="00305AF2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b/>
                <w:sz w:val="20"/>
              </w:rPr>
              <w:t>покупки</w:t>
            </w:r>
            <w:proofErr w:type="spellEnd"/>
          </w:p>
        </w:tc>
        <w:tc>
          <w:tcPr>
            <w:tcW w:w="2713" w:type="dxa"/>
            <w:vAlign w:val="center"/>
          </w:tcPr>
          <w:p w14:paraId="68689DF4" w14:textId="77777777" w:rsidR="00E257CE" w:rsidRPr="00305AF2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>Имена участников процесса покупки</w:t>
            </w:r>
            <w:r w:rsidRPr="004137B8">
              <w:rPr>
                <w:rFonts w:ascii="GHEA Grapalat" w:hAnsi="GHEA Grapalat"/>
                <w:b/>
                <w:sz w:val="20"/>
                <w:lang w:val="ru-RU"/>
              </w:rPr>
              <w:t xml:space="preserve">, </w:t>
            </w: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>если такие</w:t>
            </w:r>
          </w:p>
        </w:tc>
        <w:tc>
          <w:tcPr>
            <w:tcW w:w="2434" w:type="dxa"/>
            <w:vAlign w:val="center"/>
          </w:tcPr>
          <w:p w14:paraId="108095E0" w14:textId="77777777" w:rsidR="00E257CE" w:rsidRPr="00305AF2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 xml:space="preserve">Процедура покупки не была объявлена в соответствии с </w:t>
            </w:r>
            <w:r w:rsidRPr="004137B8">
              <w:rPr>
                <w:rFonts w:ascii="GHEA Grapalat" w:hAnsi="GHEA Grapalat"/>
                <w:b/>
                <w:sz w:val="20"/>
                <w:lang w:val="ru-RU"/>
              </w:rPr>
              <w:t xml:space="preserve"> разделом 1</w:t>
            </w: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 xml:space="preserve"> статьи</w:t>
            </w:r>
            <w:r w:rsidRPr="004137B8">
              <w:rPr>
                <w:rFonts w:ascii="GHEA Grapalat" w:hAnsi="GHEA Grapalat"/>
                <w:b/>
                <w:sz w:val="20"/>
                <w:lang w:val="ru-RU"/>
              </w:rPr>
              <w:t xml:space="preserve"> 37</w:t>
            </w: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4137B8">
              <w:rPr>
                <w:rFonts w:ascii="GHEA Grapalat" w:hAnsi="GHEA Grapalat"/>
                <w:b/>
                <w:sz w:val="20"/>
                <w:lang w:val="ru-RU"/>
              </w:rPr>
              <w:t>Закона</w:t>
            </w: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 xml:space="preserve"> о закупках</w:t>
            </w:r>
          </w:p>
          <w:p w14:paraId="30026BFF" w14:textId="77777777" w:rsidR="00E257CE" w:rsidRPr="00305AF2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05AF2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305AF2">
              <w:rPr>
                <w:rFonts w:ascii="GHEA Grapalat" w:hAnsi="GHEA Grapalat" w:cs="Sylfaen"/>
                <w:sz w:val="20"/>
              </w:rPr>
              <w:t>Подчеркнуть</w:t>
            </w:r>
            <w:proofErr w:type="spellEnd"/>
            <w:r w:rsidRPr="00305AF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sz w:val="20"/>
              </w:rPr>
              <w:t>соответствующую</w:t>
            </w:r>
            <w:proofErr w:type="spellEnd"/>
            <w:r w:rsidRPr="00305AF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 w:cs="Sylfaen"/>
                <w:sz w:val="20"/>
              </w:rPr>
              <w:t>строку</w:t>
            </w:r>
            <w:proofErr w:type="spellEnd"/>
            <w:r w:rsidRPr="00305AF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12" w:type="dxa"/>
            <w:vAlign w:val="center"/>
          </w:tcPr>
          <w:p w14:paraId="67F5E343" w14:textId="77777777" w:rsidR="00E257CE" w:rsidRPr="00305AF2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37B8">
              <w:rPr>
                <w:rFonts w:ascii="GHEA Grapalat" w:hAnsi="GHEA Grapalat" w:cs="Sylfaen"/>
                <w:b/>
                <w:sz w:val="20"/>
                <w:lang w:val="ru-RU"/>
              </w:rPr>
              <w:t>Краткая информация о основе процедуры оформления покупки</w:t>
            </w:r>
          </w:p>
        </w:tc>
      </w:tr>
      <w:tr w:rsidR="004D4E46" w:rsidRPr="007F30B2" w14:paraId="2AB353F5" w14:textId="77777777" w:rsidTr="00BD32CD">
        <w:trPr>
          <w:trHeight w:val="654"/>
          <w:jc w:val="center"/>
        </w:trPr>
        <w:tc>
          <w:tcPr>
            <w:tcW w:w="1505" w:type="dxa"/>
            <w:vAlign w:val="center"/>
          </w:tcPr>
          <w:p w14:paraId="5EEB397C" w14:textId="599B21F1" w:rsidR="004D4E46" w:rsidRPr="00E04A83" w:rsidRDefault="004D4E46" w:rsidP="004D4E4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1,2,3</w:t>
            </w:r>
          </w:p>
        </w:tc>
        <w:tc>
          <w:tcPr>
            <w:tcW w:w="2018" w:type="dxa"/>
            <w:vAlign w:val="center"/>
          </w:tcPr>
          <w:p w14:paraId="010927F0" w14:textId="59ED3651" w:rsidR="004D4E46" w:rsidRPr="00305AF2" w:rsidRDefault="00E12535" w:rsidP="004D4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D136F">
              <w:rPr>
                <w:rFonts w:ascii="GHEA Grapalat" w:hAnsi="GHEA Grapalat" w:cs="Sylfaen"/>
                <w:sz w:val="22"/>
                <w:szCs w:val="22"/>
              </w:rPr>
              <w:t>Услуги</w:t>
            </w:r>
            <w:proofErr w:type="spellEnd"/>
            <w:r w:rsidRPr="005D136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D136F">
              <w:rPr>
                <w:rFonts w:ascii="GHEA Grapalat" w:hAnsi="GHEA Grapalat" w:cs="Sylfaen"/>
                <w:sz w:val="22"/>
                <w:szCs w:val="22"/>
              </w:rPr>
              <w:t>аренды</w:t>
            </w:r>
            <w:proofErr w:type="spellEnd"/>
            <w:r w:rsidRPr="005D136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D136F">
              <w:rPr>
                <w:rFonts w:ascii="GHEA Grapalat" w:hAnsi="GHEA Grapalat" w:cs="Sylfaen"/>
                <w:sz w:val="22"/>
                <w:szCs w:val="22"/>
              </w:rPr>
              <w:t>автомобилей</w:t>
            </w:r>
            <w:proofErr w:type="spellEnd"/>
          </w:p>
        </w:tc>
        <w:tc>
          <w:tcPr>
            <w:tcW w:w="2713" w:type="dxa"/>
            <w:vAlign w:val="center"/>
          </w:tcPr>
          <w:p w14:paraId="574DC627" w14:textId="77777777" w:rsidR="004D4E46" w:rsidRPr="00305AF2" w:rsidRDefault="004D4E46" w:rsidP="004D4E46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305AF2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DB7A733" w14:textId="77777777" w:rsidR="004D4E46" w:rsidRPr="00305AF2" w:rsidRDefault="004D4E46" w:rsidP="004D4E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305AF2">
              <w:rPr>
                <w:rFonts w:ascii="GHEA Grapalat" w:hAnsi="GHEA Grapalat"/>
                <w:sz w:val="20"/>
              </w:rPr>
              <w:t>Параграф</w:t>
            </w:r>
            <w:proofErr w:type="spellEnd"/>
            <w:r w:rsidRPr="00305AF2">
              <w:rPr>
                <w:rFonts w:ascii="GHEA Grapalat" w:hAnsi="GHEA Grapalat"/>
                <w:sz w:val="20"/>
              </w:rPr>
              <w:t xml:space="preserve"> 1</w:t>
            </w:r>
          </w:p>
          <w:p w14:paraId="69963D72" w14:textId="77777777" w:rsidR="004D4E46" w:rsidRPr="00305AF2" w:rsidRDefault="004D4E46" w:rsidP="004D4E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305AF2">
              <w:rPr>
                <w:rFonts w:ascii="GHEA Grapalat" w:hAnsi="GHEA Grapalat"/>
                <w:sz w:val="20"/>
              </w:rPr>
              <w:t>Параграф</w:t>
            </w:r>
            <w:proofErr w:type="spellEnd"/>
            <w:r w:rsidRPr="00305AF2">
              <w:rPr>
                <w:rFonts w:ascii="GHEA Grapalat" w:hAnsi="GHEA Grapalat" w:cs="Sylfaen"/>
                <w:sz w:val="20"/>
              </w:rPr>
              <w:t xml:space="preserve"> 2</w:t>
            </w:r>
          </w:p>
          <w:p w14:paraId="43C02A29" w14:textId="77777777" w:rsidR="004D4E46" w:rsidRPr="00305AF2" w:rsidRDefault="004D4E46" w:rsidP="004D4E46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proofErr w:type="spellStart"/>
            <w:r w:rsidRPr="00305AF2">
              <w:rPr>
                <w:rFonts w:ascii="GHEA Grapalat" w:hAnsi="GHEA Grapalat"/>
                <w:sz w:val="20"/>
                <w:u w:val="single"/>
              </w:rPr>
              <w:t>Параграф</w:t>
            </w:r>
            <w:proofErr w:type="spellEnd"/>
            <w:r w:rsidRPr="00305AF2">
              <w:rPr>
                <w:rFonts w:ascii="GHEA Grapalat" w:hAnsi="GHEA Grapalat" w:cs="Sylfaen"/>
                <w:sz w:val="20"/>
                <w:u w:val="single"/>
              </w:rPr>
              <w:t xml:space="preserve"> 3</w:t>
            </w:r>
          </w:p>
          <w:p w14:paraId="3E1E4860" w14:textId="77777777" w:rsidR="004D4E46" w:rsidRPr="00305AF2" w:rsidRDefault="004D4E46" w:rsidP="004D4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305AF2">
              <w:rPr>
                <w:rFonts w:ascii="GHEA Grapalat" w:hAnsi="GHEA Grapalat"/>
                <w:sz w:val="20"/>
              </w:rPr>
              <w:t>Параграф</w:t>
            </w:r>
            <w:proofErr w:type="spellEnd"/>
            <w:r w:rsidRPr="00305AF2">
              <w:rPr>
                <w:rFonts w:ascii="GHEA Grapalat" w:hAnsi="GHEA Grapalat" w:cs="Sylfaen"/>
                <w:sz w:val="20"/>
              </w:rPr>
              <w:t xml:space="preserve"> 4</w:t>
            </w:r>
          </w:p>
          <w:p w14:paraId="2ACB70C7" w14:textId="77777777" w:rsidR="004D4E46" w:rsidRPr="00305AF2" w:rsidRDefault="004D4E46" w:rsidP="004D4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59B25D54" w14:textId="77777777" w:rsidR="004D4E46" w:rsidRPr="00305AF2" w:rsidRDefault="004D4E46" w:rsidP="004D4E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305AF2">
              <w:rPr>
                <w:rFonts w:ascii="GHEA Grapalat" w:hAnsi="GHEA Grapalat"/>
                <w:sz w:val="20"/>
              </w:rPr>
              <w:t>Заявки</w:t>
            </w:r>
            <w:proofErr w:type="spellEnd"/>
            <w:r w:rsidRPr="00305AF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305AF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5AF2">
              <w:rPr>
                <w:rFonts w:ascii="GHEA Grapalat" w:hAnsi="GHEA Grapalat"/>
                <w:sz w:val="20"/>
              </w:rPr>
              <w:t>поступали</w:t>
            </w:r>
            <w:proofErr w:type="spellEnd"/>
          </w:p>
        </w:tc>
      </w:tr>
    </w:tbl>
    <w:p w14:paraId="3CA89BD2" w14:textId="77777777" w:rsidR="00E257CE" w:rsidRPr="00305AF2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6E9B83" w14:textId="77777777" w:rsidR="00E257CE" w:rsidRPr="00305AF2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137B8">
        <w:rPr>
          <w:rFonts w:ascii="GHEA Grapalat" w:hAnsi="GHEA Grapalat" w:cs="Sylfaen"/>
          <w:sz w:val="20"/>
          <w:lang w:val="ru-RU"/>
        </w:rPr>
        <w:t xml:space="preserve">Для получения дополнительной информации по этому объявлению, пожалуйста, свяжитесь с </w:t>
      </w:r>
    </w:p>
    <w:p w14:paraId="4D50AA5C" w14:textId="77777777" w:rsidR="00E257CE" w:rsidRPr="00305AF2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2AA466FC" w14:textId="6AC4D366" w:rsidR="00E257CE" w:rsidRPr="00305AF2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137B8">
        <w:rPr>
          <w:rFonts w:ascii="GHEA Grapalat" w:hAnsi="GHEA Grapalat" w:cs="Sylfaen"/>
          <w:b/>
          <w:sz w:val="20"/>
          <w:lang w:val="ru-RU"/>
        </w:rPr>
        <w:t xml:space="preserve"> Воскресение Воскресения, координатор покупок с паролем</w:t>
      </w:r>
      <w:r w:rsidR="004A318A" w:rsidRPr="004137B8">
        <w:rPr>
          <w:rFonts w:ascii="GHEA Grapalat" w:hAnsi="GHEA Grapalat"/>
          <w:b/>
          <w:sz w:val="20"/>
          <w:lang w:val="ru-RU"/>
        </w:rPr>
        <w:t xml:space="preserve"> «</w:t>
      </w:r>
      <w:r w:rsidRPr="00305AF2">
        <w:rPr>
          <w:rFonts w:ascii="GHEA Grapalat" w:hAnsi="GHEA Grapalat" w:cs="Sylfaen"/>
          <w:b/>
          <w:sz w:val="20"/>
        </w:rPr>
        <w:t>GARTMAK</w:t>
      </w:r>
      <w:r w:rsidRPr="004137B8">
        <w:rPr>
          <w:rFonts w:ascii="GHEA Grapalat" w:hAnsi="GHEA Grapalat" w:cs="Sylfaen"/>
          <w:b/>
          <w:sz w:val="20"/>
          <w:lang w:val="ru-RU"/>
        </w:rPr>
        <w:t>-</w:t>
      </w:r>
      <w:r w:rsidRPr="00305AF2">
        <w:rPr>
          <w:rFonts w:ascii="GHEA Grapalat" w:hAnsi="GHEA Grapalat" w:cs="Sylfaen"/>
          <w:b/>
          <w:sz w:val="20"/>
        </w:rPr>
        <w:t>GHSB</w:t>
      </w:r>
      <w:r w:rsidRPr="004137B8">
        <w:rPr>
          <w:rFonts w:ascii="GHEA Grapalat" w:hAnsi="GHEA Grapalat" w:cs="Sylfaen"/>
          <w:b/>
          <w:sz w:val="20"/>
          <w:lang w:val="ru-RU"/>
        </w:rPr>
        <w:t>-2026/02</w:t>
      </w:r>
      <w:r w:rsidRPr="004137B8">
        <w:rPr>
          <w:rFonts w:ascii="GHEA Grapalat" w:hAnsi="GHEA Grapalat" w:cs="Sylfaen"/>
          <w:sz w:val="20"/>
          <w:lang w:val="ru-RU"/>
        </w:rPr>
        <w:t>».</w:t>
      </w:r>
    </w:p>
    <w:p w14:paraId="000FAA0B" w14:textId="77777777" w:rsidR="00E257CE" w:rsidRPr="00305AF2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  <w:r w:rsidRPr="004137B8">
        <w:rPr>
          <w:rFonts w:ascii="GHEA Grapalat" w:hAnsi="GHEA Grapalat" w:cs="Sylfaen"/>
          <w:sz w:val="20"/>
          <w:lang w:val="ru-RU"/>
        </w:rPr>
        <w:tab/>
      </w:r>
    </w:p>
    <w:p w14:paraId="73FB08F6" w14:textId="48551803" w:rsidR="00E257CE" w:rsidRPr="00305AF2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37B8">
        <w:rPr>
          <w:rFonts w:ascii="GHEA Grapalat" w:hAnsi="GHEA Grapalat" w:cs="Sylfaen"/>
          <w:sz w:val="20"/>
          <w:lang w:val="ru-RU"/>
        </w:rPr>
        <w:t xml:space="preserve">Телефон: </w:t>
      </w:r>
      <w:r w:rsidR="00305AF2" w:rsidRPr="004137B8">
        <w:rPr>
          <w:rFonts w:ascii="GHEA Grapalat" w:hAnsi="GHEA Grapalat"/>
          <w:sz w:val="20"/>
          <w:lang w:val="ru-RU"/>
        </w:rPr>
        <w:t>055-444-252</w:t>
      </w:r>
      <w:r w:rsidRPr="004137B8">
        <w:rPr>
          <w:rFonts w:ascii="GHEA Grapalat" w:hAnsi="GHEA Grapalat" w:cs="Arial Armenian"/>
          <w:sz w:val="20"/>
          <w:lang w:val="ru-RU"/>
        </w:rPr>
        <w:t xml:space="preserve">. </w:t>
      </w:r>
    </w:p>
    <w:p w14:paraId="0093C294" w14:textId="335AEDE9" w:rsidR="00E257CE" w:rsidRPr="00305AF2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37B8">
        <w:rPr>
          <w:rFonts w:ascii="GHEA Grapalat" w:hAnsi="GHEA Grapalat" w:cs="Sylfaen"/>
          <w:sz w:val="20"/>
          <w:lang w:val="ru-RU"/>
        </w:rPr>
        <w:t xml:space="preserve">Электронная почта: </w:t>
      </w:r>
      <w:hyperlink r:id="rId6" w:history="1">
        <w:r w:rsidR="00C839C0" w:rsidRPr="00305AF2">
          <w:rPr>
            <w:rStyle w:val="Hyperlink"/>
            <w:color w:val="auto"/>
          </w:rPr>
          <w:t>h</w:t>
        </w:r>
      </w:hyperlink>
      <w:r w:rsidR="00C839C0" w:rsidRPr="00305AF2">
        <w:rPr>
          <w:rStyle w:val="Hyperlink"/>
          <w:color w:val="auto"/>
        </w:rPr>
        <w:t>arutyun</w:t>
      </w:r>
      <w:r w:rsidR="00C839C0" w:rsidRPr="004137B8">
        <w:rPr>
          <w:rStyle w:val="Hyperlink"/>
          <w:color w:val="auto"/>
          <w:lang w:val="ru-RU"/>
        </w:rPr>
        <w:t>26@</w:t>
      </w:r>
      <w:r w:rsidR="00C839C0" w:rsidRPr="00305AF2">
        <w:rPr>
          <w:rStyle w:val="Hyperlink"/>
          <w:color w:val="auto"/>
        </w:rPr>
        <w:t>outlook</w:t>
      </w:r>
      <w:r w:rsidR="00C839C0" w:rsidRPr="004137B8">
        <w:rPr>
          <w:rStyle w:val="Hyperlink"/>
          <w:color w:val="auto"/>
          <w:lang w:val="ru-RU"/>
        </w:rPr>
        <w:t>.</w:t>
      </w:r>
      <w:r w:rsidR="00C839C0" w:rsidRPr="00305AF2">
        <w:rPr>
          <w:rStyle w:val="Hyperlink"/>
          <w:color w:val="auto"/>
        </w:rPr>
        <w:t>com</w:t>
      </w:r>
      <w:r w:rsidR="00822A6F" w:rsidRPr="004137B8">
        <w:rPr>
          <w:rFonts w:ascii="GHEA Grapalat" w:hAnsi="GHEA Grapalat" w:cs="Arial Armenian"/>
          <w:sz w:val="20"/>
          <w:lang w:val="ru-RU"/>
        </w:rPr>
        <w:tab/>
      </w:r>
    </w:p>
    <w:p w14:paraId="3F9C5699" w14:textId="4322A6C7" w:rsidR="00BF31B8" w:rsidRPr="00305AF2" w:rsidRDefault="00E257CE" w:rsidP="00BF31B8">
      <w:pPr>
        <w:pStyle w:val="BodyTextIndent"/>
        <w:rPr>
          <w:rFonts w:ascii="GHEA Grapalat" w:hAnsi="GHEA Grapalat" w:cs="Sylfaen"/>
          <w:i/>
          <w:sz w:val="22"/>
          <w:lang w:val="af-ZA"/>
        </w:rPr>
      </w:pPr>
      <w:r w:rsidRPr="004137B8">
        <w:rPr>
          <w:rFonts w:ascii="GHEA Grapalat" w:hAnsi="GHEA Grapalat" w:cs="Sylfaen"/>
          <w:sz w:val="20"/>
          <w:lang w:val="ru-RU"/>
        </w:rPr>
        <w:t xml:space="preserve">Клиент: </w:t>
      </w:r>
      <w:r w:rsidR="004137B8">
        <w:rPr>
          <w:rFonts w:ascii="GHEA Grapalat" w:hAnsi="GHEA Grapalat"/>
          <w:sz w:val="20"/>
          <w:lang w:val="ru-RU"/>
        </w:rPr>
        <w:t>«Центра региональной образовательной психологической поддержки Вагаршапата» ГНКО</w:t>
      </w:r>
    </w:p>
    <w:p w14:paraId="6BB2F336" w14:textId="77777777" w:rsidR="00E257CE" w:rsidRPr="00305AF2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14:paraId="4B295CCC" w14:textId="6F8837E6" w:rsidR="00BB10A2" w:rsidRPr="00305AF2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305AF2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321D" w14:textId="77777777" w:rsidR="00083F77" w:rsidRDefault="00083F77" w:rsidP="00F600C4">
      <w:r>
        <w:separator/>
      </w:r>
    </w:p>
  </w:endnote>
  <w:endnote w:type="continuationSeparator" w:id="0">
    <w:p w14:paraId="65820D59" w14:textId="77777777" w:rsidR="00083F77" w:rsidRDefault="00083F7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54B" w14:textId="77777777" w:rsidR="00E94D9C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3BE47" w14:textId="77777777" w:rsidR="00E94D9C" w:rsidRDefault="00E94D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3528" w14:textId="77777777" w:rsidR="00E94D9C" w:rsidRDefault="00E94D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9FEC" w14:textId="77777777" w:rsidR="00083F77" w:rsidRDefault="00083F77" w:rsidP="00F600C4">
      <w:r>
        <w:separator/>
      </w:r>
    </w:p>
  </w:footnote>
  <w:footnote w:type="continuationSeparator" w:id="0">
    <w:p w14:paraId="360547B2" w14:textId="77777777" w:rsidR="00083F77" w:rsidRDefault="00083F7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72DA"/>
    <w:rsid w:val="00083F77"/>
    <w:rsid w:val="000E7A4A"/>
    <w:rsid w:val="0014327A"/>
    <w:rsid w:val="001866E5"/>
    <w:rsid w:val="002242C5"/>
    <w:rsid w:val="002B1C9D"/>
    <w:rsid w:val="002E1508"/>
    <w:rsid w:val="00300B25"/>
    <w:rsid w:val="00305AF2"/>
    <w:rsid w:val="003318E5"/>
    <w:rsid w:val="00346052"/>
    <w:rsid w:val="00363B6A"/>
    <w:rsid w:val="004137B8"/>
    <w:rsid w:val="00467E5B"/>
    <w:rsid w:val="004801F2"/>
    <w:rsid w:val="004A318A"/>
    <w:rsid w:val="004D4E46"/>
    <w:rsid w:val="0053375A"/>
    <w:rsid w:val="00545C64"/>
    <w:rsid w:val="005A3912"/>
    <w:rsid w:val="006702C0"/>
    <w:rsid w:val="00682D48"/>
    <w:rsid w:val="0069733C"/>
    <w:rsid w:val="006F68CB"/>
    <w:rsid w:val="007610C5"/>
    <w:rsid w:val="007C0B9B"/>
    <w:rsid w:val="007C451E"/>
    <w:rsid w:val="007F287D"/>
    <w:rsid w:val="007F30B2"/>
    <w:rsid w:val="00822A6F"/>
    <w:rsid w:val="008B01B7"/>
    <w:rsid w:val="008E4E43"/>
    <w:rsid w:val="008E5C89"/>
    <w:rsid w:val="009951A9"/>
    <w:rsid w:val="009D7DEC"/>
    <w:rsid w:val="00A46143"/>
    <w:rsid w:val="00A62379"/>
    <w:rsid w:val="00A83CC3"/>
    <w:rsid w:val="00AC6422"/>
    <w:rsid w:val="00AC7358"/>
    <w:rsid w:val="00B43B3E"/>
    <w:rsid w:val="00BB10A2"/>
    <w:rsid w:val="00BD32CD"/>
    <w:rsid w:val="00BF31B8"/>
    <w:rsid w:val="00C06200"/>
    <w:rsid w:val="00C46479"/>
    <w:rsid w:val="00C839C0"/>
    <w:rsid w:val="00CA5A50"/>
    <w:rsid w:val="00CC19FA"/>
    <w:rsid w:val="00D10C72"/>
    <w:rsid w:val="00E04A83"/>
    <w:rsid w:val="00E12535"/>
    <w:rsid w:val="00E257CE"/>
    <w:rsid w:val="00E308D9"/>
    <w:rsid w:val="00E94D9C"/>
    <w:rsid w:val="00EA50F0"/>
    <w:rsid w:val="00F00D6C"/>
    <w:rsid w:val="00F36563"/>
    <w:rsid w:val="00F600C4"/>
    <w:rsid w:val="00F81800"/>
    <w:rsid w:val="00F9753E"/>
    <w:rsid w:val="00FD17DB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03C5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37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</cp:revision>
  <cp:lastPrinted>2025-12-25T09:39:00Z</cp:lastPrinted>
  <dcterms:created xsi:type="dcterms:W3CDTF">2018-10-04T11:42:00Z</dcterms:created>
  <dcterms:modified xsi:type="dcterms:W3CDTF">2025-12-26T15:59:00Z</dcterms:modified>
</cp:coreProperties>
</file>